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EA0E3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F7734F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3</w:t>
            </w:r>
            <w:r w:rsidR="004768B2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C106A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0B6B3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марта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470619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50AE7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2021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C106A0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</w:t>
            </w:r>
            <w:r w:rsidR="001406A3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E05D8B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7734F" w:rsidRPr="00F7734F">
              <w:rPr>
                <w:rFonts w:eastAsia="Times New Roman"/>
                <w:bCs/>
                <w:sz w:val="26"/>
                <w:szCs w:val="26"/>
                <w:lang w:eastAsia="ru-RU"/>
              </w:rPr>
              <w:t>4-28/141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650AE7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50AE7">
        <w:rPr>
          <w:rFonts w:eastAsia="Times New Roman"/>
          <w:b/>
          <w:sz w:val="26"/>
          <w:szCs w:val="26"/>
          <w:lang w:eastAsia="ru-RU"/>
        </w:rPr>
        <w:t>25 декабря 2020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650AE7">
        <w:rPr>
          <w:rFonts w:eastAsia="Times New Roman"/>
          <w:b/>
          <w:sz w:val="26"/>
          <w:szCs w:val="26"/>
          <w:lang w:eastAsia="ru-RU"/>
        </w:rPr>
        <w:t>4-27/136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</w:t>
      </w:r>
      <w:r w:rsidR="00650AE7">
        <w:rPr>
          <w:rFonts w:eastAsia="Times New Roman"/>
          <w:b/>
          <w:sz w:val="26"/>
          <w:szCs w:val="26"/>
          <w:lang w:eastAsia="ru-RU"/>
        </w:rPr>
        <w:t>21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</w:t>
      </w:r>
      <w:r w:rsidR="00650AE7">
        <w:rPr>
          <w:rFonts w:eastAsia="Times New Roman"/>
          <w:b/>
          <w:sz w:val="26"/>
          <w:szCs w:val="26"/>
          <w:lang w:eastAsia="ru-RU"/>
        </w:rPr>
        <w:t>22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</w:t>
      </w:r>
      <w:r w:rsidR="00650AE7">
        <w:rPr>
          <w:rFonts w:eastAsia="Times New Roman"/>
          <w:b/>
          <w:sz w:val="26"/>
          <w:szCs w:val="26"/>
          <w:lang w:eastAsia="ru-RU"/>
        </w:rPr>
        <w:t>3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</w:t>
      </w:r>
      <w:r w:rsidRPr="009D47EC">
        <w:rPr>
          <w:rFonts w:eastAsia="Times New Roman"/>
          <w:sz w:val="26"/>
          <w:szCs w:val="26"/>
          <w:lang w:eastAsia="ru-RU"/>
        </w:rPr>
        <w:t xml:space="preserve">образования городского поселения «Печора» Совет городского поселения «Печора» </w:t>
      </w:r>
      <w:r w:rsidRPr="009D47E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5 декабря 2020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524505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7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50AE7">
        <w:rPr>
          <w:rFonts w:eastAsia="Times New Roman"/>
          <w:sz w:val="26"/>
          <w:szCs w:val="26"/>
          <w:lang w:eastAsia="ru-RU"/>
        </w:rPr>
        <w:t>136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524505">
        <w:rPr>
          <w:rFonts w:eastAsia="Times New Roman"/>
          <w:sz w:val="26"/>
          <w:szCs w:val="26"/>
          <w:lang w:eastAsia="ru-RU"/>
        </w:rPr>
        <w:t>селения «Печора»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="00442673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650AE7">
        <w:rPr>
          <w:rFonts w:eastAsia="Times New Roman"/>
          <w:sz w:val="26"/>
          <w:szCs w:val="26"/>
          <w:lang w:eastAsia="ru-RU"/>
        </w:rPr>
        <w:t>2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</w:t>
      </w:r>
      <w:r w:rsidR="00650AE7">
        <w:rPr>
          <w:rFonts w:eastAsia="Times New Roman"/>
          <w:sz w:val="26"/>
          <w:szCs w:val="26"/>
          <w:lang w:eastAsia="ru-RU"/>
        </w:rPr>
        <w:t>3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9D47E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</w:t>
      </w:r>
      <w:r w:rsidR="00524505">
        <w:rPr>
          <w:rFonts w:eastAsia="Times New Roman"/>
          <w:sz w:val="26"/>
          <w:szCs w:val="26"/>
          <w:lang w:eastAsia="ru-RU"/>
        </w:rPr>
        <w:t>Печора»» на 202</w:t>
      </w:r>
      <w:r w:rsidR="00650AE7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>общий объем доходов в сумме</w:t>
      </w:r>
      <w:r w:rsidR="0086084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E9170F">
        <w:rPr>
          <w:rFonts w:eastAsia="Times New Roman"/>
          <w:sz w:val="26"/>
          <w:szCs w:val="26"/>
          <w:lang w:eastAsia="ru-RU"/>
        </w:rPr>
        <w:t>249 114,0</w:t>
      </w:r>
      <w:r w:rsidR="0044267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</w:t>
      </w:r>
      <w:r w:rsidR="006B5308" w:rsidRPr="009D47EC">
        <w:rPr>
          <w:rFonts w:eastAsia="Times New Roman"/>
          <w:sz w:val="26"/>
          <w:szCs w:val="26"/>
          <w:lang w:eastAsia="ru-RU"/>
        </w:rPr>
        <w:t>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9D47E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8248B9">
        <w:rPr>
          <w:rFonts w:eastAsia="Times New Roman"/>
          <w:sz w:val="26"/>
          <w:szCs w:val="26"/>
          <w:lang w:eastAsia="ru-RU"/>
        </w:rPr>
        <w:t xml:space="preserve">сумме </w:t>
      </w:r>
      <w:r w:rsidR="00CA67DC" w:rsidRPr="00817A9E">
        <w:rPr>
          <w:rFonts w:eastAsia="Times New Roman"/>
          <w:sz w:val="26"/>
          <w:szCs w:val="26"/>
          <w:lang w:eastAsia="ru-RU"/>
        </w:rPr>
        <w:t>308 540,1</w:t>
      </w:r>
      <w:r w:rsidR="005710A3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="00922C82" w:rsidRPr="009D47EC">
        <w:rPr>
          <w:rFonts w:eastAsia="Times New Roman"/>
          <w:sz w:val="26"/>
          <w:szCs w:val="26"/>
          <w:lang w:eastAsia="ru-RU"/>
        </w:rPr>
        <w:t>тыс.</w:t>
      </w:r>
      <w:r w:rsidRPr="009D47EC">
        <w:rPr>
          <w:rFonts w:eastAsia="Times New Roman"/>
          <w:sz w:val="26"/>
          <w:szCs w:val="26"/>
          <w:lang w:eastAsia="ru-RU"/>
        </w:rPr>
        <w:t xml:space="preserve"> рублей;</w:t>
      </w:r>
      <w:r w:rsidR="002B1F60" w:rsidRPr="009D47EC">
        <w:rPr>
          <w:rFonts w:eastAsia="Times New Roman"/>
          <w:sz w:val="26"/>
          <w:szCs w:val="26"/>
          <w:lang w:eastAsia="ru-RU"/>
        </w:rPr>
        <w:t xml:space="preserve">      </w:t>
      </w:r>
    </w:p>
    <w:p w:rsidR="00EA0E38" w:rsidRDefault="00B2065B" w:rsidP="00EA0E38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дефицит в сумме </w:t>
      </w:r>
      <w:r w:rsidR="00650AE7">
        <w:rPr>
          <w:rFonts w:eastAsia="Times New Roman"/>
          <w:sz w:val="26"/>
          <w:szCs w:val="26"/>
          <w:lang w:eastAsia="ru-RU"/>
        </w:rPr>
        <w:t>59 426,1</w:t>
      </w:r>
      <w:r w:rsidR="0026361D"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rFonts w:eastAsia="Times New Roman"/>
          <w:sz w:val="26"/>
          <w:szCs w:val="26"/>
          <w:lang w:eastAsia="ru-RU"/>
        </w:rPr>
        <w:t>тыс. рублей»;</w:t>
      </w:r>
      <w:bookmarkStart w:id="0" w:name="_GoBack"/>
      <w:bookmarkEnd w:id="0"/>
    </w:p>
    <w:p w:rsidR="000E2F60" w:rsidRPr="000E2F60" w:rsidRDefault="00EA4191" w:rsidP="000E2F60">
      <w:pPr>
        <w:pStyle w:val="a6"/>
        <w:numPr>
          <w:ilvl w:val="0"/>
          <w:numId w:val="9"/>
        </w:numPr>
        <w:tabs>
          <w:tab w:val="left" w:pos="567"/>
        </w:tabs>
        <w:spacing w:after="0" w:line="240" w:lineRule="auto"/>
        <w:ind w:left="-284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пункте 4</w:t>
      </w:r>
      <w:r w:rsidR="000E2F60" w:rsidRPr="000E2F60">
        <w:rPr>
          <w:rFonts w:eastAsia="Times New Roman"/>
          <w:sz w:val="26"/>
          <w:szCs w:val="26"/>
          <w:lang w:eastAsia="ru-RU"/>
        </w:rPr>
        <w:t xml:space="preserve"> цифру «</w:t>
      </w:r>
      <w:r w:rsidR="000E2F60" w:rsidRPr="009A2C01">
        <w:rPr>
          <w:rFonts w:eastAsia="Times New Roman"/>
          <w:sz w:val="26"/>
          <w:szCs w:val="26"/>
          <w:lang w:eastAsia="ru-RU"/>
        </w:rPr>
        <w:t>86 235,4</w:t>
      </w:r>
      <w:r w:rsidR="000E2F60" w:rsidRPr="000E2F60">
        <w:rPr>
          <w:rFonts w:eastAsia="Times New Roman"/>
          <w:sz w:val="26"/>
          <w:szCs w:val="26"/>
          <w:lang w:eastAsia="ru-RU"/>
        </w:rPr>
        <w:t>» заменить цифрой «</w:t>
      </w:r>
      <w:r w:rsidR="00E9170F">
        <w:rPr>
          <w:rFonts w:eastAsia="Times New Roman"/>
          <w:sz w:val="26"/>
          <w:szCs w:val="26"/>
          <w:lang w:eastAsia="ru-RU"/>
        </w:rPr>
        <w:t>91 161,5</w:t>
      </w:r>
      <w:r w:rsidR="000E2F60" w:rsidRPr="000E2F60">
        <w:rPr>
          <w:rFonts w:eastAsia="Times New Roman"/>
          <w:sz w:val="26"/>
          <w:szCs w:val="26"/>
          <w:lang w:eastAsia="ru-RU"/>
        </w:rPr>
        <w:t>»;</w:t>
      </w:r>
    </w:p>
    <w:p w:rsidR="006F4AE4" w:rsidRPr="009D47EC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3F3797">
        <w:rPr>
          <w:rFonts w:eastAsia="Times New Roman"/>
          <w:sz w:val="26"/>
          <w:szCs w:val="26"/>
          <w:lang w:eastAsia="ru-RU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="008E764F" w:rsidRPr="009D47EC">
        <w:rPr>
          <w:sz w:val="26"/>
          <w:szCs w:val="26"/>
        </w:rPr>
        <w:t xml:space="preserve"> </w:t>
      </w:r>
      <w:r w:rsidR="00A04D47" w:rsidRPr="009D47EC">
        <w:rPr>
          <w:sz w:val="26"/>
          <w:szCs w:val="26"/>
        </w:rPr>
        <w:t>1</w:t>
      </w:r>
      <w:r w:rsidRPr="009D47EC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9D47EC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3F3797">
        <w:rPr>
          <w:rFonts w:eastAsia="Times New Roman"/>
          <w:sz w:val="26"/>
          <w:szCs w:val="26"/>
          <w:lang w:eastAsia="ru-RU"/>
        </w:rPr>
        <w:t>3</w:t>
      </w:r>
      <w:r w:rsidRPr="009D47EC">
        <w:rPr>
          <w:rFonts w:eastAsia="Times New Roman"/>
          <w:sz w:val="26"/>
          <w:szCs w:val="26"/>
          <w:lang w:eastAsia="ru-RU"/>
        </w:rPr>
        <w:t xml:space="preserve"> </w:t>
      </w:r>
      <w:r w:rsidRPr="009D47EC">
        <w:rPr>
          <w:sz w:val="26"/>
          <w:szCs w:val="26"/>
        </w:rPr>
        <w:t>изложить в редакции согласно приложению</w:t>
      </w:r>
      <w:r w:rsidRPr="00EF34DA">
        <w:rPr>
          <w:sz w:val="26"/>
          <w:szCs w:val="26"/>
        </w:rPr>
        <w:t xml:space="preserve">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450107" w:rsidRPr="000B6B31" w:rsidRDefault="00D03E69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3F3797">
        <w:rPr>
          <w:rFonts w:eastAsia="Times New Roman"/>
          <w:sz w:val="26"/>
          <w:szCs w:val="26"/>
          <w:lang w:eastAsia="ru-RU"/>
        </w:rPr>
        <w:t>4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3F3797">
        <w:rPr>
          <w:sz w:val="26"/>
          <w:szCs w:val="26"/>
        </w:rPr>
        <w:t>3</w:t>
      </w:r>
      <w:r w:rsidR="000B6B31">
        <w:rPr>
          <w:sz w:val="26"/>
          <w:szCs w:val="26"/>
        </w:rPr>
        <w:t>;</w:t>
      </w:r>
    </w:p>
    <w:p w:rsidR="000B6B31" w:rsidRPr="00D13296" w:rsidRDefault="000B6B31" w:rsidP="003C5CF1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D13296">
        <w:rPr>
          <w:sz w:val="26"/>
          <w:szCs w:val="26"/>
        </w:rPr>
        <w:t>приложение 6 изложить в</w:t>
      </w:r>
      <w:r w:rsidR="00B330B0">
        <w:rPr>
          <w:sz w:val="26"/>
          <w:szCs w:val="26"/>
        </w:rPr>
        <w:t xml:space="preserve"> редакции согласно приложению 4</w:t>
      </w:r>
      <w:r w:rsidR="002357C0">
        <w:rPr>
          <w:sz w:val="26"/>
          <w:szCs w:val="26"/>
        </w:rPr>
        <w:t>.</w:t>
      </w:r>
    </w:p>
    <w:p w:rsidR="006C100B" w:rsidRPr="00CD70BC" w:rsidRDefault="00E61C5F" w:rsidP="0011772D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="00B653C8" w:rsidRPr="00CD70BC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8B5DAD">
        <w:rPr>
          <w:rFonts w:eastAsia="Times New Roman"/>
          <w:sz w:val="26"/>
          <w:szCs w:val="26"/>
          <w:lang w:eastAsia="ru-RU"/>
        </w:rPr>
        <w:t>Олейник В.В.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93021A" w:rsidRDefault="0093021A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FEB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D5089B"/>
    <w:multiLevelType w:val="hybridMultilevel"/>
    <w:tmpl w:val="BF3CD10C"/>
    <w:lvl w:ilvl="0" w:tplc="761A40EA">
      <w:start w:val="9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01D3976"/>
    <w:multiLevelType w:val="hybridMultilevel"/>
    <w:tmpl w:val="105A976E"/>
    <w:lvl w:ilvl="0" w:tplc="724C4AB2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8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770080D"/>
    <w:multiLevelType w:val="hybridMultilevel"/>
    <w:tmpl w:val="197895E6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0355CC"/>
    <w:multiLevelType w:val="hybridMultilevel"/>
    <w:tmpl w:val="0FD847A6"/>
    <w:lvl w:ilvl="0" w:tplc="17624C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5E3B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57F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6B31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2F60"/>
    <w:rsid w:val="000E40CF"/>
    <w:rsid w:val="000E49DF"/>
    <w:rsid w:val="000E4B85"/>
    <w:rsid w:val="000E4D4D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8CC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1772D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D8E"/>
    <w:rsid w:val="001325DC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17AA9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57C0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320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37D10"/>
    <w:rsid w:val="0034487B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3F2C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D6FD1"/>
    <w:rsid w:val="003E0B34"/>
    <w:rsid w:val="003E3AB8"/>
    <w:rsid w:val="003E456F"/>
    <w:rsid w:val="003E7060"/>
    <w:rsid w:val="003F02BF"/>
    <w:rsid w:val="003F10DC"/>
    <w:rsid w:val="003F116E"/>
    <w:rsid w:val="003F3797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240"/>
    <w:rsid w:val="00412792"/>
    <w:rsid w:val="00412C87"/>
    <w:rsid w:val="004136AF"/>
    <w:rsid w:val="00413F4E"/>
    <w:rsid w:val="004141D9"/>
    <w:rsid w:val="004147AD"/>
    <w:rsid w:val="00414D22"/>
    <w:rsid w:val="00415A5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68B2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3D2"/>
    <w:rsid w:val="004A67CB"/>
    <w:rsid w:val="004B0140"/>
    <w:rsid w:val="004B0E97"/>
    <w:rsid w:val="004B585C"/>
    <w:rsid w:val="004C0E6D"/>
    <w:rsid w:val="004C32BE"/>
    <w:rsid w:val="004C33B6"/>
    <w:rsid w:val="004D5C8D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45"/>
    <w:rsid w:val="00511267"/>
    <w:rsid w:val="005128E9"/>
    <w:rsid w:val="00512B45"/>
    <w:rsid w:val="00512C60"/>
    <w:rsid w:val="00515408"/>
    <w:rsid w:val="00515B7B"/>
    <w:rsid w:val="00516D08"/>
    <w:rsid w:val="005170BF"/>
    <w:rsid w:val="0052231F"/>
    <w:rsid w:val="00522477"/>
    <w:rsid w:val="00522D89"/>
    <w:rsid w:val="00523295"/>
    <w:rsid w:val="00524505"/>
    <w:rsid w:val="005272A0"/>
    <w:rsid w:val="00530443"/>
    <w:rsid w:val="00531CF0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854"/>
    <w:rsid w:val="005509FB"/>
    <w:rsid w:val="00550A59"/>
    <w:rsid w:val="005557AD"/>
    <w:rsid w:val="00560603"/>
    <w:rsid w:val="00561E6A"/>
    <w:rsid w:val="005626D4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59F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969"/>
    <w:rsid w:val="00584E55"/>
    <w:rsid w:val="00585223"/>
    <w:rsid w:val="00585BF2"/>
    <w:rsid w:val="00586231"/>
    <w:rsid w:val="005873BF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40E"/>
    <w:rsid w:val="005A2CFA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054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AE7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4F3"/>
    <w:rsid w:val="00735F2C"/>
    <w:rsid w:val="00737DC9"/>
    <w:rsid w:val="007443F7"/>
    <w:rsid w:val="0074539B"/>
    <w:rsid w:val="00746606"/>
    <w:rsid w:val="00746CAF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1BAD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17A9E"/>
    <w:rsid w:val="00821E6E"/>
    <w:rsid w:val="00822DAE"/>
    <w:rsid w:val="00823CDB"/>
    <w:rsid w:val="008248B9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5DA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0D9C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7A0"/>
    <w:rsid w:val="00922C82"/>
    <w:rsid w:val="00925AFB"/>
    <w:rsid w:val="0093021A"/>
    <w:rsid w:val="009331CD"/>
    <w:rsid w:val="00933462"/>
    <w:rsid w:val="00934140"/>
    <w:rsid w:val="00935361"/>
    <w:rsid w:val="00936ED8"/>
    <w:rsid w:val="0094065D"/>
    <w:rsid w:val="00940924"/>
    <w:rsid w:val="009416E7"/>
    <w:rsid w:val="00941DD9"/>
    <w:rsid w:val="00944EB5"/>
    <w:rsid w:val="0094731B"/>
    <w:rsid w:val="00947B9B"/>
    <w:rsid w:val="00947F1A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43B"/>
    <w:rsid w:val="009A25FC"/>
    <w:rsid w:val="009A2C01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47EC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29E"/>
    <w:rsid w:val="009F4BFF"/>
    <w:rsid w:val="009F5CDE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1177"/>
    <w:rsid w:val="00A22481"/>
    <w:rsid w:val="00A2297B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04C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30B0"/>
    <w:rsid w:val="00B35FCD"/>
    <w:rsid w:val="00B37C13"/>
    <w:rsid w:val="00B41A28"/>
    <w:rsid w:val="00B4336A"/>
    <w:rsid w:val="00B434E1"/>
    <w:rsid w:val="00B43984"/>
    <w:rsid w:val="00B43B30"/>
    <w:rsid w:val="00B46897"/>
    <w:rsid w:val="00B47E90"/>
    <w:rsid w:val="00B53AB5"/>
    <w:rsid w:val="00B53B8B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A714D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06A0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514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1FF"/>
    <w:rsid w:val="00C9723F"/>
    <w:rsid w:val="00CA2312"/>
    <w:rsid w:val="00CA28A4"/>
    <w:rsid w:val="00CA2F93"/>
    <w:rsid w:val="00CA4660"/>
    <w:rsid w:val="00CA476F"/>
    <w:rsid w:val="00CA5B80"/>
    <w:rsid w:val="00CA67DC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3F38"/>
    <w:rsid w:val="00CF5299"/>
    <w:rsid w:val="00CF5300"/>
    <w:rsid w:val="00CF61E8"/>
    <w:rsid w:val="00D00764"/>
    <w:rsid w:val="00D02014"/>
    <w:rsid w:val="00D03E69"/>
    <w:rsid w:val="00D06005"/>
    <w:rsid w:val="00D12951"/>
    <w:rsid w:val="00D13296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598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0BC4"/>
    <w:rsid w:val="00E01394"/>
    <w:rsid w:val="00E01A62"/>
    <w:rsid w:val="00E029DD"/>
    <w:rsid w:val="00E05705"/>
    <w:rsid w:val="00E059BE"/>
    <w:rsid w:val="00E05D8B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C5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170F"/>
    <w:rsid w:val="00E9214B"/>
    <w:rsid w:val="00E9454A"/>
    <w:rsid w:val="00E97B14"/>
    <w:rsid w:val="00EA0E38"/>
    <w:rsid w:val="00EA2961"/>
    <w:rsid w:val="00EA2C97"/>
    <w:rsid w:val="00EA383D"/>
    <w:rsid w:val="00EA4191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B7963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0BE4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D4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2B9"/>
    <w:rsid w:val="00F42A92"/>
    <w:rsid w:val="00F4365C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186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38EC"/>
    <w:rsid w:val="00F7734F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DE"/>
  </w:style>
  <w:style w:type="paragraph" w:styleId="1">
    <w:name w:val="heading 1"/>
    <w:basedOn w:val="a"/>
    <w:next w:val="a"/>
    <w:link w:val="10"/>
    <w:uiPriority w:val="9"/>
    <w:qFormat/>
    <w:rsid w:val="00F60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a7">
    <w:name w:val="Для статей закона о бюджете"/>
    <w:basedOn w:val="1"/>
    <w:link w:val="a8"/>
    <w:qFormat/>
    <w:rsid w:val="00F60186"/>
    <w:pPr>
      <w:keepLines w:val="0"/>
      <w:spacing w:before="0" w:line="360" w:lineRule="auto"/>
      <w:ind w:firstLine="851"/>
      <w:jc w:val="both"/>
    </w:pPr>
    <w:rPr>
      <w:rFonts w:ascii="Times New Roman" w:eastAsia="Times New Roman" w:hAnsi="Times New Roman" w:cs="Times New Roman"/>
      <w:bCs w:val="0"/>
      <w:color w:val="auto"/>
      <w:lang w:eastAsia="ru-RU"/>
    </w:rPr>
  </w:style>
  <w:style w:type="character" w:customStyle="1" w:styleId="a8">
    <w:name w:val="Для статей закона о бюджете Знак"/>
    <w:link w:val="a7"/>
    <w:rsid w:val="00F60186"/>
    <w:rPr>
      <w:rFonts w:eastAsia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Zinovkina</cp:lastModifiedBy>
  <cp:revision>40</cp:revision>
  <cp:lastPrinted>2021-02-19T11:01:00Z</cp:lastPrinted>
  <dcterms:created xsi:type="dcterms:W3CDTF">2019-11-06T05:44:00Z</dcterms:created>
  <dcterms:modified xsi:type="dcterms:W3CDTF">2021-03-04T14:03:00Z</dcterms:modified>
</cp:coreProperties>
</file>